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466C87" w:rsidRDefault="00466C87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F33ADC">
        <w:rPr>
          <w:b/>
          <w:sz w:val="26"/>
          <w:szCs w:val="26"/>
          <w:u w:val="single"/>
        </w:rPr>
        <w:t>Приказ</w:t>
      </w:r>
    </w:p>
    <w:p w:rsidR="008C2DF6" w:rsidRDefault="008C2DF6" w:rsidP="008C2DF6">
      <w:pPr>
        <w:pStyle w:val="a4"/>
        <w:jc w:val="both"/>
        <w:rPr>
          <w:b/>
          <w:sz w:val="26"/>
          <w:szCs w:val="26"/>
          <w:u w:val="single"/>
        </w:rPr>
      </w:pPr>
      <w:r w:rsidRPr="00F33ADC">
        <w:rPr>
          <w:sz w:val="26"/>
          <w:szCs w:val="26"/>
        </w:rPr>
        <w:t xml:space="preserve">   </w:t>
      </w:r>
      <w:r w:rsidR="003C6AE6"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="00250C78">
        <w:rPr>
          <w:b/>
          <w:sz w:val="26"/>
          <w:szCs w:val="26"/>
          <w:u w:val="single"/>
        </w:rPr>
        <w:t>от 29</w:t>
      </w:r>
      <w:r w:rsidR="00824284">
        <w:rPr>
          <w:b/>
          <w:sz w:val="26"/>
          <w:szCs w:val="26"/>
          <w:u w:val="single"/>
        </w:rPr>
        <w:t xml:space="preserve"> ноября 2021</w:t>
      </w:r>
      <w:r w:rsidRPr="00F33ADC"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0034A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№ </w:t>
      </w:r>
      <w:r w:rsidR="00250C78">
        <w:rPr>
          <w:b/>
          <w:sz w:val="26"/>
          <w:szCs w:val="26"/>
          <w:u w:val="single"/>
        </w:rPr>
        <w:t>65</w:t>
      </w:r>
    </w:p>
    <w:p w:rsidR="00CF3D2C" w:rsidRDefault="00CF3D2C" w:rsidP="008C2DF6">
      <w:pPr>
        <w:pStyle w:val="a4"/>
        <w:jc w:val="both"/>
        <w:rPr>
          <w:b/>
          <w:sz w:val="26"/>
          <w:szCs w:val="26"/>
          <w:u w:val="single"/>
        </w:rPr>
      </w:pPr>
    </w:p>
    <w:p w:rsidR="00932E8B" w:rsidRDefault="00932E8B" w:rsidP="00466C8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24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1F7">
        <w:rPr>
          <w:rFonts w:ascii="Times New Roman" w:hAnsi="Times New Roman" w:cs="Times New Roman"/>
          <w:b/>
          <w:sz w:val="28"/>
          <w:szCs w:val="28"/>
        </w:rPr>
        <w:t xml:space="preserve"> О проведении</w:t>
      </w:r>
    </w:p>
    <w:p w:rsidR="00250C78" w:rsidRPr="00250C78" w:rsidRDefault="00250C78" w:rsidP="00466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78">
        <w:rPr>
          <w:rFonts w:ascii="Times New Roman" w:hAnsi="Times New Roman" w:cs="Times New Roman"/>
          <w:b/>
          <w:sz w:val="28"/>
          <w:szCs w:val="28"/>
        </w:rPr>
        <w:t>комплексной проверки</w:t>
      </w:r>
    </w:p>
    <w:p w:rsidR="00250C78" w:rsidRDefault="00250C78" w:rsidP="00466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78">
        <w:rPr>
          <w:rFonts w:ascii="Times New Roman" w:hAnsi="Times New Roman" w:cs="Times New Roman"/>
          <w:b/>
          <w:sz w:val="28"/>
          <w:szCs w:val="28"/>
        </w:rPr>
        <w:t xml:space="preserve"> малокомплектных школ</w:t>
      </w:r>
    </w:p>
    <w:p w:rsidR="00250C78" w:rsidRPr="00250C78" w:rsidRDefault="00250C78" w:rsidP="00065E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D2C" w:rsidRPr="00C637CC" w:rsidRDefault="00CF3D2C" w:rsidP="00065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7CC">
        <w:rPr>
          <w:rFonts w:ascii="Times New Roman" w:hAnsi="Times New Roman" w:cs="Times New Roman"/>
          <w:sz w:val="28"/>
          <w:szCs w:val="28"/>
        </w:rPr>
        <w:t xml:space="preserve">        </w:t>
      </w:r>
      <w:r w:rsidR="00AC41F7">
        <w:rPr>
          <w:rFonts w:ascii="Times New Roman" w:hAnsi="Times New Roman" w:cs="Times New Roman"/>
          <w:sz w:val="28"/>
          <w:szCs w:val="28"/>
        </w:rPr>
        <w:t>В целях совершенствования муниципальной систе</w:t>
      </w:r>
      <w:r w:rsidR="00250C78">
        <w:rPr>
          <w:rFonts w:ascii="Times New Roman" w:hAnsi="Times New Roman" w:cs="Times New Roman"/>
          <w:sz w:val="28"/>
          <w:szCs w:val="28"/>
        </w:rPr>
        <w:t>мы оценки качества образования, на основании плана МКУ «ИМЦ»</w:t>
      </w:r>
    </w:p>
    <w:p w:rsidR="00CF3D2C" w:rsidRPr="00F135B1" w:rsidRDefault="006437AF" w:rsidP="002F5AF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3D2C">
        <w:rPr>
          <w:rFonts w:ascii="Times New Roman" w:hAnsi="Times New Roman" w:cs="Times New Roman"/>
          <w:b/>
          <w:sz w:val="28"/>
          <w:szCs w:val="28"/>
        </w:rPr>
        <w:t>п</w:t>
      </w:r>
      <w:r w:rsidR="00CF3D2C" w:rsidRPr="00F135B1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AC41F7" w:rsidRPr="000A0DE3" w:rsidRDefault="00332D2B" w:rsidP="000A0DE3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50C78">
        <w:rPr>
          <w:rFonts w:ascii="Times New Roman" w:hAnsi="Times New Roman" w:cs="Times New Roman"/>
          <w:sz w:val="28"/>
          <w:szCs w:val="28"/>
        </w:rPr>
        <w:t xml:space="preserve"> комплексную проверку малокомплектных школ:  МКОУ «</w:t>
      </w:r>
      <w:proofErr w:type="spellStart"/>
      <w:r w:rsidR="00250C78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="00250C78">
        <w:rPr>
          <w:rFonts w:ascii="Times New Roman" w:hAnsi="Times New Roman" w:cs="Times New Roman"/>
          <w:sz w:val="28"/>
          <w:szCs w:val="28"/>
        </w:rPr>
        <w:t xml:space="preserve"> ООШ», МКОУ «</w:t>
      </w:r>
      <w:proofErr w:type="spellStart"/>
      <w:r w:rsidR="00250C78"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 w:rsidR="00250C78">
        <w:rPr>
          <w:rFonts w:ascii="Times New Roman" w:hAnsi="Times New Roman" w:cs="Times New Roman"/>
          <w:sz w:val="28"/>
          <w:szCs w:val="28"/>
        </w:rPr>
        <w:t xml:space="preserve"> ООШ»</w:t>
      </w:r>
      <w:r w:rsidR="006833CF">
        <w:rPr>
          <w:rFonts w:ascii="Times New Roman" w:hAnsi="Times New Roman" w:cs="Times New Roman"/>
          <w:sz w:val="28"/>
          <w:szCs w:val="28"/>
        </w:rPr>
        <w:t xml:space="preserve">, </w:t>
      </w:r>
      <w:r w:rsidR="00250C7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50C78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250C78">
        <w:rPr>
          <w:rFonts w:ascii="Times New Roman" w:hAnsi="Times New Roman" w:cs="Times New Roman"/>
          <w:sz w:val="28"/>
          <w:szCs w:val="28"/>
        </w:rPr>
        <w:t xml:space="preserve"> ООШ»</w:t>
      </w:r>
      <w:r w:rsidR="00C15E2F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C15E2F">
        <w:rPr>
          <w:rFonts w:ascii="Times New Roman" w:hAnsi="Times New Roman" w:cs="Times New Roman"/>
          <w:sz w:val="28"/>
          <w:szCs w:val="28"/>
        </w:rPr>
        <w:t>Пиперкентская</w:t>
      </w:r>
      <w:proofErr w:type="spellEnd"/>
      <w:r w:rsidR="00C15E2F">
        <w:rPr>
          <w:rFonts w:ascii="Times New Roman" w:hAnsi="Times New Roman" w:cs="Times New Roman"/>
          <w:sz w:val="28"/>
          <w:szCs w:val="28"/>
        </w:rPr>
        <w:t xml:space="preserve"> НОШ» </w:t>
      </w:r>
      <w:bookmarkStart w:id="0" w:name="_GoBack"/>
      <w:bookmarkEnd w:id="0"/>
      <w:r w:rsidR="00250C78">
        <w:rPr>
          <w:rFonts w:ascii="Times New Roman" w:hAnsi="Times New Roman" w:cs="Times New Roman"/>
          <w:sz w:val="28"/>
          <w:szCs w:val="28"/>
        </w:rPr>
        <w:t>- с 30 ноября  по 10 декабря 2021 года.</w:t>
      </w:r>
    </w:p>
    <w:p w:rsidR="00332D2B" w:rsidRDefault="00250C78" w:rsidP="006437AF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332D2B">
        <w:rPr>
          <w:rFonts w:ascii="Times New Roman" w:hAnsi="Times New Roman" w:cs="Times New Roman"/>
          <w:sz w:val="28"/>
          <w:szCs w:val="28"/>
        </w:rPr>
        <w:t xml:space="preserve"> комиссию в составе</w:t>
      </w:r>
      <w:r w:rsidR="00AB0F16">
        <w:rPr>
          <w:rFonts w:ascii="Times New Roman" w:hAnsi="Times New Roman" w:cs="Times New Roman"/>
          <w:sz w:val="28"/>
          <w:szCs w:val="28"/>
        </w:rPr>
        <w:t>:</w:t>
      </w:r>
    </w:p>
    <w:p w:rsidR="007D2448" w:rsidRDefault="00250C78" w:rsidP="007D244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Меджидова М.А</w:t>
      </w:r>
      <w:r w:rsidR="007D2448">
        <w:rPr>
          <w:rFonts w:ascii="Times New Roman" w:hAnsi="Times New Roman" w:cs="Times New Roman"/>
          <w:sz w:val="28"/>
          <w:szCs w:val="28"/>
        </w:rPr>
        <w:t>., методист ИМЦ;</w:t>
      </w:r>
    </w:p>
    <w:p w:rsidR="00AB0F16" w:rsidRDefault="00250C78" w:rsidP="00AB0F1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</w:t>
      </w:r>
      <w:r w:rsidR="00AB0F1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ведущий специалист ИМЦ.</w:t>
      </w:r>
    </w:p>
    <w:p w:rsidR="00AB0F16" w:rsidRDefault="00AB0F16" w:rsidP="00AB0F16">
      <w:pPr>
        <w:pStyle w:val="a7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комиссии разработку </w:t>
      </w:r>
      <w:r w:rsidR="007D2448">
        <w:rPr>
          <w:rFonts w:ascii="Times New Roman" w:hAnsi="Times New Roman" w:cs="Times New Roman"/>
          <w:sz w:val="28"/>
          <w:szCs w:val="28"/>
        </w:rPr>
        <w:t xml:space="preserve">контрольных срезов </w:t>
      </w:r>
      <w:r>
        <w:rPr>
          <w:rFonts w:ascii="Times New Roman" w:hAnsi="Times New Roman" w:cs="Times New Roman"/>
          <w:sz w:val="28"/>
          <w:szCs w:val="28"/>
        </w:rPr>
        <w:t>и представ</w:t>
      </w:r>
      <w:r w:rsidR="007D2448">
        <w:rPr>
          <w:rFonts w:ascii="Times New Roman" w:hAnsi="Times New Roman" w:cs="Times New Roman"/>
          <w:sz w:val="28"/>
          <w:szCs w:val="28"/>
        </w:rPr>
        <w:t xml:space="preserve">ить </w:t>
      </w:r>
      <w:r w:rsidR="00250C78">
        <w:rPr>
          <w:rFonts w:ascii="Times New Roman" w:hAnsi="Times New Roman" w:cs="Times New Roman"/>
          <w:sz w:val="28"/>
          <w:szCs w:val="28"/>
        </w:rPr>
        <w:t>для утверждения до 16.00ч. 29</w:t>
      </w:r>
      <w:r w:rsidR="00B627DD">
        <w:rPr>
          <w:rFonts w:ascii="Times New Roman" w:hAnsi="Times New Roman" w:cs="Times New Roman"/>
          <w:sz w:val="28"/>
          <w:szCs w:val="28"/>
        </w:rPr>
        <w:t>.11.2021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B0F16" w:rsidRDefault="00AB0F16" w:rsidP="00AB0F1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анализ </w:t>
      </w:r>
      <w:r w:rsidR="00250C78">
        <w:rPr>
          <w:rFonts w:ascii="Times New Roman" w:hAnsi="Times New Roman" w:cs="Times New Roman"/>
          <w:sz w:val="28"/>
          <w:szCs w:val="28"/>
        </w:rPr>
        <w:t>состояния преподавания предметов</w:t>
      </w:r>
      <w:r w:rsidR="007D2448">
        <w:rPr>
          <w:rFonts w:ascii="Times New Roman" w:hAnsi="Times New Roman" w:cs="Times New Roman"/>
          <w:sz w:val="28"/>
          <w:szCs w:val="28"/>
        </w:rPr>
        <w:t xml:space="preserve"> «</w:t>
      </w:r>
      <w:r w:rsidR="00250C78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7D2448">
        <w:rPr>
          <w:rFonts w:ascii="Times New Roman" w:hAnsi="Times New Roman" w:cs="Times New Roman"/>
          <w:sz w:val="28"/>
          <w:szCs w:val="28"/>
        </w:rPr>
        <w:t xml:space="preserve"> </w:t>
      </w:r>
      <w:r w:rsidR="004C2051">
        <w:rPr>
          <w:rFonts w:ascii="Times New Roman" w:hAnsi="Times New Roman" w:cs="Times New Roman"/>
          <w:sz w:val="28"/>
          <w:szCs w:val="28"/>
        </w:rPr>
        <w:t xml:space="preserve"> язык» </w:t>
      </w:r>
      <w:r w:rsidR="00250C78">
        <w:rPr>
          <w:rFonts w:ascii="Times New Roman" w:hAnsi="Times New Roman" w:cs="Times New Roman"/>
          <w:sz w:val="28"/>
          <w:szCs w:val="28"/>
        </w:rPr>
        <w:t xml:space="preserve">и «Математика» </w:t>
      </w:r>
      <w:r w:rsidR="004C2051">
        <w:rPr>
          <w:rFonts w:ascii="Times New Roman" w:hAnsi="Times New Roman" w:cs="Times New Roman"/>
          <w:sz w:val="28"/>
          <w:szCs w:val="28"/>
        </w:rPr>
        <w:t xml:space="preserve">в </w:t>
      </w:r>
      <w:r w:rsidR="00250C78">
        <w:rPr>
          <w:rFonts w:ascii="Times New Roman" w:hAnsi="Times New Roman" w:cs="Times New Roman"/>
          <w:sz w:val="28"/>
          <w:szCs w:val="28"/>
        </w:rPr>
        <w:t>начальной</w:t>
      </w:r>
      <w:r w:rsidR="00466C87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45F" w:rsidRDefault="00C7345F" w:rsidP="00AB0F1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C7345F" w:rsidRDefault="00C7345F" w:rsidP="00C7345F">
      <w:pPr>
        <w:pStyle w:val="a7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345F">
        <w:rPr>
          <w:rFonts w:ascii="Times New Roman" w:hAnsi="Times New Roman" w:cs="Times New Roman"/>
          <w:sz w:val="28"/>
          <w:szCs w:val="28"/>
        </w:rPr>
        <w:t>Анализ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CC">
        <w:rPr>
          <w:rFonts w:ascii="Times New Roman" w:hAnsi="Times New Roman" w:cs="Times New Roman"/>
          <w:sz w:val="28"/>
          <w:szCs w:val="28"/>
        </w:rPr>
        <w:t xml:space="preserve">ООП,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E6ABE">
        <w:rPr>
          <w:rFonts w:ascii="Times New Roman" w:hAnsi="Times New Roman" w:cs="Times New Roman"/>
          <w:sz w:val="28"/>
          <w:szCs w:val="28"/>
        </w:rPr>
        <w:t xml:space="preserve">программ, </w:t>
      </w:r>
      <w:r w:rsidR="00FF0B8B">
        <w:rPr>
          <w:rFonts w:ascii="Times New Roman" w:hAnsi="Times New Roman" w:cs="Times New Roman"/>
          <w:sz w:val="28"/>
          <w:szCs w:val="28"/>
        </w:rPr>
        <w:t xml:space="preserve">личных дел, </w:t>
      </w:r>
      <w:r w:rsidR="008E6ABE">
        <w:rPr>
          <w:rFonts w:ascii="Times New Roman" w:hAnsi="Times New Roman" w:cs="Times New Roman"/>
          <w:sz w:val="28"/>
          <w:szCs w:val="28"/>
        </w:rPr>
        <w:t>классных</w:t>
      </w:r>
      <w:r w:rsidR="00A221E1">
        <w:rPr>
          <w:rFonts w:ascii="Times New Roman" w:hAnsi="Times New Roman" w:cs="Times New Roman"/>
          <w:sz w:val="28"/>
          <w:szCs w:val="28"/>
        </w:rPr>
        <w:t xml:space="preserve"> журналов, </w:t>
      </w:r>
      <w:r>
        <w:rPr>
          <w:rFonts w:ascii="Times New Roman" w:hAnsi="Times New Roman" w:cs="Times New Roman"/>
          <w:sz w:val="28"/>
          <w:szCs w:val="28"/>
        </w:rPr>
        <w:t>тетрадей</w:t>
      </w:r>
      <w:r w:rsidR="00A221E1">
        <w:rPr>
          <w:rFonts w:ascii="Times New Roman" w:hAnsi="Times New Roman" w:cs="Times New Roman"/>
          <w:sz w:val="28"/>
          <w:szCs w:val="28"/>
        </w:rPr>
        <w:t>, кабинетов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45F" w:rsidRDefault="00585CCC" w:rsidP="00C7345F">
      <w:pPr>
        <w:pStyle w:val="a7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контрольных срезов, </w:t>
      </w:r>
      <w:r w:rsidR="00C7345F">
        <w:rPr>
          <w:rFonts w:ascii="Times New Roman" w:hAnsi="Times New Roman" w:cs="Times New Roman"/>
          <w:sz w:val="28"/>
          <w:szCs w:val="28"/>
        </w:rPr>
        <w:t>посещение уроков.</w:t>
      </w:r>
    </w:p>
    <w:p w:rsidR="008E6ABE" w:rsidRPr="008E6ABE" w:rsidRDefault="008E6ABE" w:rsidP="008E6ABE">
      <w:pPr>
        <w:pStyle w:val="a7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(</w:t>
      </w:r>
      <w:r w:rsidR="00466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Меджидова М.А</w:t>
      </w:r>
      <w:r w:rsidR="00C10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 </w:t>
      </w:r>
      <w:r w:rsidRPr="008E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 до «</w:t>
      </w:r>
      <w:r w:rsidR="00585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7D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85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="007D2448" w:rsidRPr="007D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бря </w:t>
      </w:r>
      <w:r w:rsidRPr="007D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627DD" w:rsidRPr="007D2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8E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представить </w:t>
      </w:r>
      <w:r w:rsidR="00466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ИМЦ справки</w:t>
      </w:r>
      <w:r w:rsidRPr="008E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результатах проверки.</w:t>
      </w:r>
    </w:p>
    <w:p w:rsidR="00CF3D2C" w:rsidRPr="006437AF" w:rsidRDefault="006437AF" w:rsidP="006437A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26884" w:rsidRDefault="000A0DE3" w:rsidP="000A0DE3">
      <w:pPr>
        <w:contextualSpacing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0E394A" w:rsidRDefault="00420524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</w:t>
      </w:r>
    </w:p>
    <w:p w:rsidR="007377FC" w:rsidRPr="000A0DE3" w:rsidRDefault="000E394A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="00420524">
        <w:rPr>
          <w:rFonts w:ascii="Times New Roman" w:hAnsi="Times New Roman" w:cs="Times New Roman"/>
          <w:sz w:val="28"/>
          <w:szCs w:val="26"/>
        </w:rPr>
        <w:t xml:space="preserve"> </w:t>
      </w:r>
      <w:r w:rsidR="000A0DE3">
        <w:rPr>
          <w:rFonts w:ascii="Times New Roman" w:hAnsi="Times New Roman" w:cs="Times New Roman"/>
          <w:sz w:val="28"/>
          <w:szCs w:val="26"/>
        </w:rPr>
        <w:t xml:space="preserve">  </w:t>
      </w:r>
      <w:r w:rsidR="00420524">
        <w:rPr>
          <w:rFonts w:ascii="Times New Roman" w:hAnsi="Times New Roman" w:cs="Times New Roman"/>
          <w:sz w:val="28"/>
          <w:szCs w:val="26"/>
        </w:rPr>
        <w:t xml:space="preserve">  </w:t>
      </w:r>
      <w:r w:rsidR="00420524" w:rsidRPr="000A0DE3"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 w:rsidR="00420524" w:rsidRPr="000A0DE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20524" w:rsidRPr="000A0DE3">
        <w:rPr>
          <w:rFonts w:ascii="Times New Roman" w:hAnsi="Times New Roman" w:cs="Times New Roman"/>
          <w:sz w:val="24"/>
          <w:szCs w:val="24"/>
        </w:rPr>
        <w:t>ы)</w:t>
      </w:r>
    </w:p>
    <w:sectPr w:rsidR="007377FC" w:rsidRPr="000A0DE3" w:rsidSect="00A3046A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34A92"/>
    <w:multiLevelType w:val="hybridMultilevel"/>
    <w:tmpl w:val="B1EAD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4443A7"/>
    <w:multiLevelType w:val="multilevel"/>
    <w:tmpl w:val="219CB0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63E9D"/>
    <w:rsid w:val="00065E9E"/>
    <w:rsid w:val="000A0DE3"/>
    <w:rsid w:val="000A174E"/>
    <w:rsid w:val="000E394A"/>
    <w:rsid w:val="00125720"/>
    <w:rsid w:val="001336C5"/>
    <w:rsid w:val="001368A1"/>
    <w:rsid w:val="00157E53"/>
    <w:rsid w:val="001614D3"/>
    <w:rsid w:val="001926E2"/>
    <w:rsid w:val="00220DC5"/>
    <w:rsid w:val="00223A11"/>
    <w:rsid w:val="0024210D"/>
    <w:rsid w:val="00250C78"/>
    <w:rsid w:val="002C02E9"/>
    <w:rsid w:val="002F5AF6"/>
    <w:rsid w:val="00310E07"/>
    <w:rsid w:val="00322517"/>
    <w:rsid w:val="00332D2B"/>
    <w:rsid w:val="003C6AE6"/>
    <w:rsid w:val="003C761F"/>
    <w:rsid w:val="003E0063"/>
    <w:rsid w:val="003F173A"/>
    <w:rsid w:val="003F54EA"/>
    <w:rsid w:val="00420524"/>
    <w:rsid w:val="004306FF"/>
    <w:rsid w:val="004619D7"/>
    <w:rsid w:val="00463AF8"/>
    <w:rsid w:val="004643E3"/>
    <w:rsid w:val="00466C87"/>
    <w:rsid w:val="004A3ED1"/>
    <w:rsid w:val="004A3FEC"/>
    <w:rsid w:val="004C2051"/>
    <w:rsid w:val="004C436A"/>
    <w:rsid w:val="004D5257"/>
    <w:rsid w:val="004F5F57"/>
    <w:rsid w:val="0050575C"/>
    <w:rsid w:val="00511545"/>
    <w:rsid w:val="00523C29"/>
    <w:rsid w:val="00530AEB"/>
    <w:rsid w:val="00585CCC"/>
    <w:rsid w:val="005C3E0B"/>
    <w:rsid w:val="005D039A"/>
    <w:rsid w:val="005D4C3B"/>
    <w:rsid w:val="00626884"/>
    <w:rsid w:val="00631418"/>
    <w:rsid w:val="006437AF"/>
    <w:rsid w:val="00646A71"/>
    <w:rsid w:val="006833CF"/>
    <w:rsid w:val="00693EF5"/>
    <w:rsid w:val="00695378"/>
    <w:rsid w:val="006A2709"/>
    <w:rsid w:val="006C529E"/>
    <w:rsid w:val="006F5F03"/>
    <w:rsid w:val="0071276B"/>
    <w:rsid w:val="007262AE"/>
    <w:rsid w:val="00731ABA"/>
    <w:rsid w:val="007377FC"/>
    <w:rsid w:val="007513DC"/>
    <w:rsid w:val="00751888"/>
    <w:rsid w:val="00763258"/>
    <w:rsid w:val="007B527D"/>
    <w:rsid w:val="007D2448"/>
    <w:rsid w:val="007D5566"/>
    <w:rsid w:val="007D57F5"/>
    <w:rsid w:val="007E505A"/>
    <w:rsid w:val="00800D63"/>
    <w:rsid w:val="008170DD"/>
    <w:rsid w:val="00824284"/>
    <w:rsid w:val="00861821"/>
    <w:rsid w:val="00882300"/>
    <w:rsid w:val="00890BF7"/>
    <w:rsid w:val="008967A3"/>
    <w:rsid w:val="008C2DF6"/>
    <w:rsid w:val="008E6ABE"/>
    <w:rsid w:val="008F2F26"/>
    <w:rsid w:val="00932E8B"/>
    <w:rsid w:val="00945F8F"/>
    <w:rsid w:val="009576D0"/>
    <w:rsid w:val="009602F1"/>
    <w:rsid w:val="00963652"/>
    <w:rsid w:val="00982290"/>
    <w:rsid w:val="009C0E00"/>
    <w:rsid w:val="009C3276"/>
    <w:rsid w:val="009D65D9"/>
    <w:rsid w:val="00A160BE"/>
    <w:rsid w:val="00A221E1"/>
    <w:rsid w:val="00A3046A"/>
    <w:rsid w:val="00A41598"/>
    <w:rsid w:val="00A53A64"/>
    <w:rsid w:val="00A6292F"/>
    <w:rsid w:val="00A67CE6"/>
    <w:rsid w:val="00A7113B"/>
    <w:rsid w:val="00A77900"/>
    <w:rsid w:val="00A825A7"/>
    <w:rsid w:val="00A843E7"/>
    <w:rsid w:val="00AB0F16"/>
    <w:rsid w:val="00AC343D"/>
    <w:rsid w:val="00AC34AD"/>
    <w:rsid w:val="00AC41F7"/>
    <w:rsid w:val="00AD0053"/>
    <w:rsid w:val="00AD0F7A"/>
    <w:rsid w:val="00B362CD"/>
    <w:rsid w:val="00B627DD"/>
    <w:rsid w:val="00B710B3"/>
    <w:rsid w:val="00B815FE"/>
    <w:rsid w:val="00BD3B52"/>
    <w:rsid w:val="00BE0BDF"/>
    <w:rsid w:val="00BE296D"/>
    <w:rsid w:val="00BF440B"/>
    <w:rsid w:val="00C109EF"/>
    <w:rsid w:val="00C15E2F"/>
    <w:rsid w:val="00C370AB"/>
    <w:rsid w:val="00C44929"/>
    <w:rsid w:val="00C54317"/>
    <w:rsid w:val="00C544C6"/>
    <w:rsid w:val="00C57F1A"/>
    <w:rsid w:val="00C6398E"/>
    <w:rsid w:val="00C7345F"/>
    <w:rsid w:val="00C8679B"/>
    <w:rsid w:val="00C90EF4"/>
    <w:rsid w:val="00C93B0B"/>
    <w:rsid w:val="00C97EC0"/>
    <w:rsid w:val="00CE38F7"/>
    <w:rsid w:val="00CF3D2C"/>
    <w:rsid w:val="00D27947"/>
    <w:rsid w:val="00D56D3C"/>
    <w:rsid w:val="00DF567B"/>
    <w:rsid w:val="00E02D91"/>
    <w:rsid w:val="00E16627"/>
    <w:rsid w:val="00E238DD"/>
    <w:rsid w:val="00E411DF"/>
    <w:rsid w:val="00E44C83"/>
    <w:rsid w:val="00E66A72"/>
    <w:rsid w:val="00E97F5E"/>
    <w:rsid w:val="00EC7A72"/>
    <w:rsid w:val="00EF2F68"/>
    <w:rsid w:val="00EF3DF0"/>
    <w:rsid w:val="00F1383E"/>
    <w:rsid w:val="00F14730"/>
    <w:rsid w:val="00F71D2E"/>
    <w:rsid w:val="00FB46E2"/>
    <w:rsid w:val="00FE4434"/>
    <w:rsid w:val="00FF0B8B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4563-95A2-48E5-8F02-2CF1DA83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10</cp:revision>
  <cp:lastPrinted>2021-12-03T05:55:00Z</cp:lastPrinted>
  <dcterms:created xsi:type="dcterms:W3CDTF">2021-11-29T07:21:00Z</dcterms:created>
  <dcterms:modified xsi:type="dcterms:W3CDTF">2021-12-03T05:57:00Z</dcterms:modified>
</cp:coreProperties>
</file>